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72AAB70" w14:textId="77777777" w:rsidTr="41B23B6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77777777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30C728AE" w14:textId="77777777" w:rsidTr="41B23B6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1E148789" w:rsidR="000024F5" w:rsidRPr="009A7B74" w:rsidRDefault="41B23B66" w:rsidP="41B23B66">
            <w:pPr>
              <w:rPr>
                <w:rFonts w:cs="Arial"/>
                <w:lang w:val="fr-CA"/>
              </w:rPr>
            </w:pPr>
            <w:r w:rsidRPr="41B23B66">
              <w:rPr>
                <w:rFonts w:cs="Arial"/>
                <w:lang w:val="fr-CA"/>
              </w:rPr>
              <w:t>1</w:t>
            </w:r>
          </w:p>
        </w:tc>
      </w:tr>
      <w:tr w:rsidR="00F52677" w:rsidRPr="00073A7C" w14:paraId="6D04FCDB" w14:textId="77777777" w:rsidTr="41B23B6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77777777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12355A51" w14:textId="77777777" w:rsidTr="41B23B6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24EB318F" w:rsidR="00A665DC" w:rsidRPr="009A7B74" w:rsidRDefault="008D215D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Optimisation du processus</w:t>
            </w:r>
          </w:p>
        </w:tc>
      </w:tr>
      <w:tr w:rsidR="00495B82" w:rsidRPr="00073A7C" w14:paraId="76EA67A0" w14:textId="77777777" w:rsidTr="41B23B6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73A7C" w14:paraId="35C0870B" w14:textId="77777777" w:rsidTr="41B23B6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3FB2CE4A" w:rsidR="00523B13" w:rsidRPr="00963B61" w:rsidRDefault="41B23B66" w:rsidP="41B23B66">
            <w:pPr>
              <w:rPr>
                <w:color w:val="000000" w:themeColor="text1"/>
                <w:szCs w:val="20"/>
                <w:lang w:val="fr-CA"/>
              </w:rPr>
            </w:pPr>
            <w:r w:rsidRPr="00963B61">
              <w:rPr>
                <w:rFonts w:eastAsia="Arial" w:cs="Arial"/>
                <w:color w:val="000000" w:themeColor="text1"/>
                <w:szCs w:val="20"/>
                <w:lang w:val="fr-CA"/>
              </w:rPr>
              <w:t>Optimiser un processus évaluatif mis en œuvre au sein d’une entreprise sociale en constituant une équipe d’acteurs plurielle et équilibrée à même d’influer sur toutes ses étapes.</w:t>
            </w:r>
          </w:p>
        </w:tc>
      </w:tr>
      <w:tr w:rsidR="00523B13" w:rsidRPr="00073A7C" w14:paraId="2842585B" w14:textId="77777777" w:rsidTr="41B23B6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77777777" w:rsidR="00523B13" w:rsidRPr="00073A7C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073A7C" w14:paraId="1C51C643" w14:textId="77777777" w:rsidTr="41B23B6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4453DB" w14:textId="51F599A4" w:rsidR="00523B13" w:rsidRPr="009A7B74" w:rsidRDefault="41B23B66" w:rsidP="41B23B66">
            <w:pPr>
              <w:rPr>
                <w:rFonts w:cs="Arial"/>
                <w:lang w:val="fr-CA"/>
              </w:rPr>
            </w:pPr>
            <w:proofErr w:type="spellStart"/>
            <w:r w:rsidRPr="41B23B66">
              <w:rPr>
                <w:rFonts w:cs="Arial"/>
                <w:lang w:val="fr-CA"/>
              </w:rPr>
              <w:t>s.o</w:t>
            </w:r>
            <w:proofErr w:type="spellEnd"/>
            <w:r w:rsidRPr="41B23B66">
              <w:rPr>
                <w:rFonts w:cs="Arial"/>
                <w:lang w:val="fr-CA"/>
              </w:rPr>
              <w:t>.</w:t>
            </w:r>
          </w:p>
        </w:tc>
      </w:tr>
    </w:tbl>
    <w:p w14:paraId="082FB9AE" w14:textId="77777777" w:rsidR="00F52677" w:rsidRDefault="00F52677" w:rsidP="004B03CC">
      <w:pPr>
        <w:spacing w:after="200"/>
        <w:rPr>
          <w:rFonts w:cs="Arial"/>
          <w:szCs w:val="20"/>
          <w:lang w:val="fr-CA"/>
        </w:rPr>
      </w:pPr>
    </w:p>
    <w:p w14:paraId="0975166F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056BA75F" w14:textId="77777777" w:rsidTr="41B23B66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17F7039D" w:rsidR="00F52677" w:rsidRPr="00073A7C" w:rsidRDefault="41B23B66" w:rsidP="41B23B66">
            <w:pPr>
              <w:rPr>
                <w:rFonts w:cs="Arial"/>
                <w:lang w:val="fr-CA"/>
              </w:rPr>
            </w:pPr>
            <w:r w:rsidRPr="41B23B66">
              <w:rPr>
                <w:rFonts w:cs="Arial"/>
                <w:lang w:val="fr-CA"/>
              </w:rPr>
              <w:t>Séance de cours 2 : Processus évaluatif</w:t>
            </w:r>
          </w:p>
        </w:tc>
      </w:tr>
    </w:tbl>
    <w:p w14:paraId="0E00AB66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30BA9C93" w14:textId="77777777" w:rsidTr="4F369F6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0EE6E010" w14:textId="77777777" w:rsidTr="4F369F6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740133C7" w14:textId="77777777" w:rsidTr="4F369F6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CA0DE4" w14:textId="5E4288EE" w:rsidR="00E26A6C" w:rsidRPr="009A7B74" w:rsidRDefault="00E26A6C" w:rsidP="41B23B66">
            <w:pPr>
              <w:rPr>
                <w:rFonts w:cs="Arial"/>
                <w:lang w:val="fr-CA"/>
              </w:rPr>
            </w:pPr>
          </w:p>
          <w:p w14:paraId="4A2E79BD" w14:textId="67DC6836" w:rsidR="00E26A6C" w:rsidRPr="009A7B74" w:rsidRDefault="41B23B66" w:rsidP="41B23B66">
            <w:pPr>
              <w:rPr>
                <w:szCs w:val="20"/>
                <w:lang w:val="fr-CA"/>
              </w:rPr>
            </w:pPr>
            <w:r w:rsidRPr="41B23B66">
              <w:rPr>
                <w:rFonts w:cs="Arial"/>
                <w:szCs w:val="20"/>
                <w:lang w:val="fr-CA"/>
              </w:rPr>
              <w:t xml:space="preserve">Cette séance de cours te permettra de revoir le processus de l’évaluation participative afin de pouvoir l’optimiser. </w:t>
            </w:r>
          </w:p>
        </w:tc>
      </w:tr>
      <w:tr w:rsidR="00E26A6C" w:rsidRPr="00E26A6C" w14:paraId="5A1047D8" w14:textId="77777777" w:rsidTr="4F369F6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679821E2" w14:textId="77777777" w:rsidTr="4F369F6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9ECF6" w14:textId="009CB59E" w:rsidR="00E26A6C" w:rsidRPr="009A7B74" w:rsidRDefault="00E26A6C" w:rsidP="41B23B66">
            <w:pPr>
              <w:rPr>
                <w:rFonts w:cs="Arial"/>
                <w:lang w:val="fr-CA"/>
              </w:rPr>
            </w:pPr>
          </w:p>
          <w:p w14:paraId="3DA128EE" w14:textId="7AFE17DE" w:rsidR="00E26A6C" w:rsidRPr="00963B61" w:rsidRDefault="00963B61" w:rsidP="00963B61">
            <w:pPr>
              <w:rPr>
                <w:rFonts w:eastAsia="Verdana" w:cs="Verdana"/>
                <w:color w:val="262730"/>
                <w:szCs w:val="20"/>
                <w:lang w:val="fr-CA"/>
              </w:rPr>
            </w:pPr>
            <w:r>
              <w:rPr>
                <w:rFonts w:eastAsia="Verdana" w:cs="Verdana"/>
                <w:color w:val="262730"/>
                <w:szCs w:val="20"/>
                <w:lang w:val="fr-CA"/>
              </w:rPr>
              <w:t xml:space="preserve">« </w:t>
            </w:r>
            <w:r w:rsidR="41B23B66" w:rsidRPr="41B23B66">
              <w:rPr>
                <w:rFonts w:eastAsia="Verdana" w:cs="Verdana"/>
                <w:color w:val="262730"/>
                <w:szCs w:val="20"/>
                <w:lang w:val="fr-CA"/>
              </w:rPr>
              <w:t xml:space="preserve">La </w:t>
            </w:r>
            <w:r w:rsidR="41B23B66" w:rsidRPr="00963B61">
              <w:rPr>
                <w:rFonts w:eastAsia="Verdana" w:cs="Verdana"/>
                <w:color w:val="262730"/>
                <w:szCs w:val="20"/>
                <w:lang w:val="fr-CA"/>
              </w:rPr>
              <w:t>culture du questionnement et l’adaptation des pratiques est bien ancrée dans les organismes et les communautés. La démarche évaluative consiste souvent à formaliser ces pratiques.</w:t>
            </w:r>
          </w:p>
          <w:p w14:paraId="14697C41" w14:textId="5F6CF136" w:rsidR="00E26A6C" w:rsidRPr="00963B61" w:rsidRDefault="00E26A6C" w:rsidP="00963B61">
            <w:pPr>
              <w:rPr>
                <w:rFonts w:eastAsia="Verdana" w:cs="Verdana"/>
                <w:color w:val="262730"/>
                <w:sz w:val="16"/>
                <w:szCs w:val="16"/>
                <w:lang w:val="fr-CA"/>
              </w:rPr>
            </w:pPr>
          </w:p>
          <w:p w14:paraId="74F1607B" w14:textId="6A09FEBC" w:rsidR="00E26A6C" w:rsidRPr="009A7B74" w:rsidRDefault="41B23B66" w:rsidP="4F369F6A">
            <w:pPr>
              <w:rPr>
                <w:rFonts w:eastAsia="Verdana" w:cs="Verdana"/>
                <w:color w:val="262730"/>
                <w:lang w:val="fr-CA"/>
              </w:rPr>
            </w:pPr>
            <w:r w:rsidRPr="4F369F6A">
              <w:rPr>
                <w:rFonts w:eastAsia="Verdana" w:cs="Verdana"/>
                <w:color w:val="262730"/>
                <w:lang w:val="fr-CA"/>
              </w:rPr>
              <w:t>Documenter est un geste qui doit être intégré à l’implantation des actions. C’est l’occasion de suivre la mise en œuvre des actions pour les améliorer et pour voir dans quelle mesure elles participent à atteindre les objectifs visés ou les transformations souhaitées.</w:t>
            </w:r>
            <w:r w:rsidR="00963B61" w:rsidRPr="4F369F6A">
              <w:rPr>
                <w:rFonts w:eastAsia="Verdana" w:cs="Verdana"/>
                <w:color w:val="262730"/>
                <w:lang w:val="fr-CA"/>
              </w:rPr>
              <w:t xml:space="preserve"> » (Source : </w:t>
            </w:r>
            <w:hyperlink r:id="rId8">
              <w:r w:rsidR="00963B61" w:rsidRPr="4F369F6A">
                <w:rPr>
                  <w:rStyle w:val="Lienhypertexte"/>
                  <w:rFonts w:eastAsia="Verdana" w:cs="Verdana"/>
                  <w:lang w:val="fr-CA"/>
                </w:rPr>
                <w:t>Comment évaluer?)</w:t>
              </w:r>
            </w:hyperlink>
          </w:p>
          <w:p w14:paraId="3DA11464" w14:textId="0C1577DC" w:rsidR="00E26A6C" w:rsidRPr="009A7B74" w:rsidRDefault="00E26A6C" w:rsidP="41B23B66">
            <w:pPr>
              <w:rPr>
                <w:szCs w:val="20"/>
                <w:lang w:val="fr-CA"/>
              </w:rPr>
            </w:pPr>
          </w:p>
        </w:tc>
      </w:tr>
      <w:tr w:rsidR="00E26A6C" w:rsidRPr="00E26A6C" w14:paraId="32FC7260" w14:textId="77777777" w:rsidTr="4F369F6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739F9FCF" w14:textId="77777777" w:rsidTr="4F369F6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4944EC" w14:textId="4E8EDC31" w:rsidR="00E26A6C" w:rsidRPr="009A7B74" w:rsidRDefault="00E26A6C" w:rsidP="41B23B66">
            <w:pPr>
              <w:rPr>
                <w:rFonts w:cs="Arial"/>
                <w:lang w:val="fr-CA"/>
              </w:rPr>
            </w:pPr>
          </w:p>
          <w:p w14:paraId="77132BF5" w14:textId="1C53DF06" w:rsidR="00E26A6C" w:rsidRPr="009A7B74" w:rsidRDefault="41B23B66" w:rsidP="41B23B66">
            <w:pPr>
              <w:rPr>
                <w:szCs w:val="20"/>
                <w:lang w:val="fr-CA"/>
              </w:rPr>
            </w:pPr>
            <w:r w:rsidRPr="41B23B66">
              <w:rPr>
                <w:rFonts w:cs="Arial"/>
                <w:szCs w:val="20"/>
                <w:lang w:val="fr-CA"/>
              </w:rPr>
              <w:t xml:space="preserve">Thèmes : </w:t>
            </w:r>
          </w:p>
          <w:p w14:paraId="31E8E407" w14:textId="3F639A44" w:rsidR="00E26A6C" w:rsidRPr="009A7B74" w:rsidRDefault="41B23B66" w:rsidP="41B23B66">
            <w:pPr>
              <w:pStyle w:val="Paragraphedeliste"/>
              <w:numPr>
                <w:ilvl w:val="0"/>
                <w:numId w:val="2"/>
              </w:numPr>
              <w:rPr>
                <w:color w:val="000000" w:themeColor="text1"/>
                <w:szCs w:val="20"/>
                <w:lang w:val="fr-CA"/>
              </w:rPr>
            </w:pPr>
            <w:r w:rsidRPr="41B23B66">
              <w:rPr>
                <w:rFonts w:eastAsia="Verdana" w:cs="Verdana"/>
                <w:color w:val="000000" w:themeColor="text1"/>
                <w:szCs w:val="20"/>
                <w:lang w:val="fr-CA"/>
              </w:rPr>
              <w:t>Questions pour l’évaluation</w:t>
            </w:r>
          </w:p>
          <w:p w14:paraId="061960B9" w14:textId="1DD486B9" w:rsidR="00E26A6C" w:rsidRPr="009A7B74" w:rsidRDefault="41B23B66" w:rsidP="41B23B66">
            <w:pPr>
              <w:pStyle w:val="Paragraphedeliste"/>
              <w:numPr>
                <w:ilvl w:val="0"/>
                <w:numId w:val="2"/>
              </w:numPr>
              <w:rPr>
                <w:color w:val="000000" w:themeColor="text1"/>
                <w:szCs w:val="20"/>
                <w:lang w:val="fr-CA"/>
              </w:rPr>
            </w:pPr>
            <w:r w:rsidRPr="41B23B66">
              <w:rPr>
                <w:rFonts w:eastAsia="Verdana" w:cs="Verdana"/>
                <w:color w:val="000000" w:themeColor="text1"/>
                <w:szCs w:val="20"/>
                <w:lang w:val="fr-CA"/>
              </w:rPr>
              <w:t>Collecte de données</w:t>
            </w:r>
          </w:p>
          <w:p w14:paraId="15FD7810" w14:textId="6CB17A26" w:rsidR="00E26A6C" w:rsidRPr="009A7B74" w:rsidRDefault="41B23B66" w:rsidP="41B23B66">
            <w:pPr>
              <w:pStyle w:val="Paragraphedeliste"/>
              <w:numPr>
                <w:ilvl w:val="0"/>
                <w:numId w:val="2"/>
              </w:numPr>
              <w:rPr>
                <w:color w:val="000000" w:themeColor="text1"/>
                <w:szCs w:val="20"/>
                <w:lang w:val="fr-CA"/>
              </w:rPr>
            </w:pPr>
            <w:r w:rsidRPr="41B23B66">
              <w:rPr>
                <w:rFonts w:eastAsia="Verdana" w:cs="Verdana"/>
                <w:color w:val="000000" w:themeColor="text1"/>
                <w:szCs w:val="20"/>
                <w:lang w:val="fr-CA"/>
              </w:rPr>
              <w:t>Avantages et inconvénients de l’évaluation participative</w:t>
            </w:r>
          </w:p>
          <w:p w14:paraId="5E1CA706" w14:textId="44620F53" w:rsidR="00E26A6C" w:rsidRPr="009A7B74" w:rsidRDefault="41B23B66" w:rsidP="41B23B66">
            <w:pPr>
              <w:pStyle w:val="Paragraphedeliste"/>
              <w:numPr>
                <w:ilvl w:val="0"/>
                <w:numId w:val="2"/>
              </w:numPr>
              <w:rPr>
                <w:color w:val="000000" w:themeColor="text1"/>
                <w:szCs w:val="20"/>
                <w:lang w:val="fr-CA"/>
              </w:rPr>
            </w:pPr>
            <w:r w:rsidRPr="41B23B66">
              <w:rPr>
                <w:rFonts w:eastAsia="Verdana" w:cs="Verdana"/>
                <w:color w:val="000000" w:themeColor="text1"/>
                <w:szCs w:val="20"/>
                <w:lang w:val="fr-CA"/>
              </w:rPr>
              <w:t>Processus évaluatif</w:t>
            </w:r>
          </w:p>
          <w:p w14:paraId="0C514530" w14:textId="700366AC" w:rsidR="00E26A6C" w:rsidRPr="009A7B74" w:rsidRDefault="41B23B66" w:rsidP="41B23B66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41B23B66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Période de questions</w:t>
            </w:r>
          </w:p>
          <w:p w14:paraId="4E7627D5" w14:textId="54DBAAF4" w:rsidR="00E26A6C" w:rsidRPr="009A7B74" w:rsidRDefault="41B23B66" w:rsidP="41B23B66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41B23B66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Présentation des travaux à venir</w:t>
            </w:r>
          </w:p>
          <w:p w14:paraId="19BC9B54" w14:textId="0407A468" w:rsidR="00E26A6C" w:rsidRPr="009A7B74" w:rsidRDefault="00E26A6C" w:rsidP="41B23B66">
            <w:pPr>
              <w:rPr>
                <w:szCs w:val="20"/>
                <w:lang w:val="fr-CA"/>
              </w:rPr>
            </w:pPr>
          </w:p>
        </w:tc>
      </w:tr>
    </w:tbl>
    <w:p w14:paraId="596B5C75" w14:textId="77777777" w:rsidR="00E26A6C" w:rsidRPr="00E26A6C" w:rsidRDefault="00E26A6C" w:rsidP="00E26A6C"/>
    <w:sectPr w:rsidR="00E26A6C" w:rsidRPr="00E26A6C" w:rsidSect="004B03CC">
      <w:headerReference w:type="default" r:id="rId9"/>
      <w:footerReference w:type="default" r:id="rId10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A607F" w14:textId="77777777" w:rsidR="00440B3E" w:rsidRDefault="00440B3E" w:rsidP="007511F3">
      <w:r>
        <w:separator/>
      </w:r>
    </w:p>
  </w:endnote>
  <w:endnote w:type="continuationSeparator" w:id="0">
    <w:p w14:paraId="2E579E74" w14:textId="77777777" w:rsidR="00440B3E" w:rsidRDefault="00440B3E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AC324" w14:textId="77777777" w:rsidR="00440B3E" w:rsidRDefault="00440B3E" w:rsidP="007511F3">
      <w:r>
        <w:separator/>
      </w:r>
    </w:p>
  </w:footnote>
  <w:footnote w:type="continuationSeparator" w:id="0">
    <w:p w14:paraId="71E2B8BB" w14:textId="77777777" w:rsidR="00440B3E" w:rsidRDefault="00440B3E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4F2BA2BD" w:rsidR="007511F3" w:rsidRPr="00C23828" w:rsidRDefault="00963B61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ESO1010 </w:t>
    </w:r>
    <w:r w:rsidR="008D215D">
      <w:rPr>
        <w:szCs w:val="20"/>
        <w:lang w:val="fr-CA"/>
      </w:rPr>
      <w:t>Évaluation participative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  <w:r w:rsidR="00C23828" w:rsidRPr="009A7B74">
      <w:rPr>
        <w:szCs w:val="20"/>
        <w:lang w:val="fr-CA"/>
      </w:rPr>
      <w:tab/>
    </w:r>
    <w:r w:rsidR="008D215D">
      <w:rPr>
        <w:szCs w:val="20"/>
        <w:lang w:val="fr-CA"/>
      </w:rPr>
      <w:t>Brouillon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D3CD2"/>
    <w:multiLevelType w:val="hybridMultilevel"/>
    <w:tmpl w:val="2D4620FC"/>
    <w:lvl w:ilvl="0" w:tplc="ED1CE7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C1635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B2CF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E4B5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32FB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A60E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AAA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BEE2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129D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415D4C"/>
    <w:multiLevelType w:val="hybridMultilevel"/>
    <w:tmpl w:val="DCA2DE56"/>
    <w:lvl w:ilvl="0" w:tplc="4754B2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FA8AA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BE87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24F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1E65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DCDA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86A9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ACA1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668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471A3"/>
    <w:rsid w:val="000512CB"/>
    <w:rsid w:val="00066B0D"/>
    <w:rsid w:val="00073A7C"/>
    <w:rsid w:val="00077148"/>
    <w:rsid w:val="00087AE4"/>
    <w:rsid w:val="000C1560"/>
    <w:rsid w:val="000F042A"/>
    <w:rsid w:val="00152AA3"/>
    <w:rsid w:val="00160385"/>
    <w:rsid w:val="001E5E77"/>
    <w:rsid w:val="00266A6D"/>
    <w:rsid w:val="0029013A"/>
    <w:rsid w:val="002D1760"/>
    <w:rsid w:val="002F74F6"/>
    <w:rsid w:val="00324581"/>
    <w:rsid w:val="00346B13"/>
    <w:rsid w:val="003B1F67"/>
    <w:rsid w:val="003F1774"/>
    <w:rsid w:val="00413CFB"/>
    <w:rsid w:val="00421D00"/>
    <w:rsid w:val="00440B3E"/>
    <w:rsid w:val="00452D97"/>
    <w:rsid w:val="00456007"/>
    <w:rsid w:val="004664AB"/>
    <w:rsid w:val="00495B82"/>
    <w:rsid w:val="004B03CC"/>
    <w:rsid w:val="004B14A9"/>
    <w:rsid w:val="00523B13"/>
    <w:rsid w:val="00562E45"/>
    <w:rsid w:val="00670B89"/>
    <w:rsid w:val="006C19BC"/>
    <w:rsid w:val="00712972"/>
    <w:rsid w:val="00731F2E"/>
    <w:rsid w:val="007511F3"/>
    <w:rsid w:val="00753BCF"/>
    <w:rsid w:val="00764F8C"/>
    <w:rsid w:val="007C7357"/>
    <w:rsid w:val="007D1815"/>
    <w:rsid w:val="007D443C"/>
    <w:rsid w:val="007D56A6"/>
    <w:rsid w:val="007E09C8"/>
    <w:rsid w:val="008860E3"/>
    <w:rsid w:val="008B3251"/>
    <w:rsid w:val="008D215D"/>
    <w:rsid w:val="00963B61"/>
    <w:rsid w:val="00972A79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65DC"/>
    <w:rsid w:val="00A80808"/>
    <w:rsid w:val="00AB45B3"/>
    <w:rsid w:val="00AE603C"/>
    <w:rsid w:val="00C13D37"/>
    <w:rsid w:val="00C23828"/>
    <w:rsid w:val="00CC5F55"/>
    <w:rsid w:val="00CD4951"/>
    <w:rsid w:val="00D24CF4"/>
    <w:rsid w:val="00D835CF"/>
    <w:rsid w:val="00DB4CFC"/>
    <w:rsid w:val="00DE086F"/>
    <w:rsid w:val="00DF5F46"/>
    <w:rsid w:val="00E0390F"/>
    <w:rsid w:val="00E0431C"/>
    <w:rsid w:val="00E26A6C"/>
    <w:rsid w:val="00E75886"/>
    <w:rsid w:val="00E849C2"/>
    <w:rsid w:val="00EA1B60"/>
    <w:rsid w:val="00F1539B"/>
    <w:rsid w:val="00F2439E"/>
    <w:rsid w:val="00F52677"/>
    <w:rsid w:val="00FA3C71"/>
    <w:rsid w:val="00FA5B54"/>
    <w:rsid w:val="00FE3028"/>
    <w:rsid w:val="03E4AC0B"/>
    <w:rsid w:val="071C4CCD"/>
    <w:rsid w:val="30362E62"/>
    <w:rsid w:val="41B23B66"/>
    <w:rsid w:val="4D199A5D"/>
    <w:rsid w:val="4F369F6A"/>
    <w:rsid w:val="67B13B03"/>
    <w:rsid w:val="72178CAC"/>
    <w:rsid w:val="7337B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E09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09C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09C8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09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09C8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963B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irtot.org/thematiques/evaluation-participative/comment-evalu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13</cp:revision>
  <cp:lastPrinted>2016-11-10T13:40:00Z</cp:lastPrinted>
  <dcterms:created xsi:type="dcterms:W3CDTF">2021-10-12T19:23:00Z</dcterms:created>
  <dcterms:modified xsi:type="dcterms:W3CDTF">2022-02-25T19:16:00Z</dcterms:modified>
</cp:coreProperties>
</file>